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8" w:rsidRDefault="008B1E28" w:rsidP="008B1E2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………………………….. Bölüm Başkanlığına,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pStyle w:val="GvdeMetni2"/>
        <w:tabs>
          <w:tab w:val="clear" w:pos="720"/>
          <w:tab w:val="clear" w:pos="1200"/>
        </w:tabs>
      </w:pPr>
      <w:r>
        <w:t xml:space="preserve">. . . . . . . . . . . . . . . . . . . . Bölümü, ………………… numaralı öğrencisiyim. Zorunlu stajımı aşağıda belirtilen kurumda, belirtilen tarihlerde yapmak istiyorum.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Gereğini bilgilerinize saygılarımla arz ederim.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Zorunlu stajımı yapmak istediğim kurumun adı, adresi iletişim bilgileri ve staj tarihleri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Kurumun Adı: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Adresi: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e.postası: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Planlanan Staj Başlama Tarihi 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Planlanan Staj Bitiş Tarihi 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Öğrencinin Adı Soyadı: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Telefonu: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e.postası: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İmzası: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b/>
          <w:sz w:val="22"/>
          <w:szCs w:val="22"/>
        </w:rPr>
      </w:pPr>
      <w:r>
        <w:rPr>
          <w:b/>
          <w:sz w:val="22"/>
          <w:szCs w:val="22"/>
        </w:rPr>
        <w:t>Bu bölüm staj koordinatörü tarafından doldurulacaktır.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Öğrencinin adı geçen kurumda belirtilen tarihlerde staj yapması uygundur…….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Staj Koordinatörünün Adı ve Soyadı: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İmzası: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………………………….. Bölüm Başkanlığına,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pStyle w:val="GvdeMetni2"/>
        <w:tabs>
          <w:tab w:val="clear" w:pos="720"/>
          <w:tab w:val="clear" w:pos="1200"/>
        </w:tabs>
      </w:pPr>
      <w:r>
        <w:t>. . . . . . . . . . . . . . . . . . . . Bölümü, ………………… numaralı öğrencisiyim. Aşağıda belirtilen kurumda, aşağıda belirtilen tarihlerde staj yapmak istiyorum. Stajım süresince sigortamın üniversite tarafından karşılanmasını arz ederim.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Staj yapmak istediğim kurumun adı, adresi iletişim bilgileri ve staj tarihleri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Kurumun Adı: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Adresi: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Telefonu: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e.postası: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Planlanan Staj Başlama Tarihi 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Planlanan Staj Bitiş Tarihi 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Öğrencinin Adı Soyadı: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Telefonu: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e.postası: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İmzası: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b/>
          <w:sz w:val="22"/>
          <w:szCs w:val="22"/>
        </w:rPr>
      </w:pPr>
      <w:r>
        <w:rPr>
          <w:b/>
          <w:sz w:val="22"/>
          <w:szCs w:val="22"/>
        </w:rPr>
        <w:t>Bu bölüm staj koordinatörü tarafından doldurulacaktır.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Öğrencinin adı geçen kurumda belirtilen tarihlerde staj yapması uygundur…….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>Staj Koordinatörünün Adı ve Soyadı: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  <w:r>
        <w:rPr>
          <w:sz w:val="22"/>
          <w:szCs w:val="22"/>
        </w:rPr>
        <w:t xml:space="preserve">İmzası: </w:t>
      </w: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8B1E28" w:rsidRDefault="008B1E28" w:rsidP="008B1E28">
      <w:pPr>
        <w:rPr>
          <w:sz w:val="22"/>
          <w:szCs w:val="22"/>
        </w:rPr>
      </w:pPr>
    </w:p>
    <w:p w:rsidR="00060DE2" w:rsidRDefault="00060DE2"/>
    <w:sectPr w:rsidR="0006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8"/>
    <w:rsid w:val="00060DE2"/>
    <w:rsid w:val="00350A55"/>
    <w:rsid w:val="00387A47"/>
    <w:rsid w:val="006841D8"/>
    <w:rsid w:val="008B1E28"/>
    <w:rsid w:val="00C76DE6"/>
    <w:rsid w:val="00E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F2CF1-4083-46B4-8DA3-E3374F0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28"/>
    <w:pPr>
      <w:ind w:firstLine="0"/>
      <w:jc w:val="left"/>
    </w:pPr>
    <w:rPr>
      <w:rFonts w:eastAsia="Times New Roman"/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8B1E28"/>
    <w:pPr>
      <w:tabs>
        <w:tab w:val="left" w:pos="720"/>
        <w:tab w:val="left" w:pos="1200"/>
      </w:tabs>
      <w:jc w:val="both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8B1E28"/>
    <w:rPr>
      <w:rFonts w:eastAsia="Times New Roman"/>
      <w:noProof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66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68C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2017-06-16T10:00:00Z</cp:lastPrinted>
  <dcterms:created xsi:type="dcterms:W3CDTF">2017-06-07T12:06:00Z</dcterms:created>
  <dcterms:modified xsi:type="dcterms:W3CDTF">2017-06-16T10:03:00Z</dcterms:modified>
</cp:coreProperties>
</file>